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76F" w:rsidRPr="00FC4447" w:rsidRDefault="008C276F" w:rsidP="00EB4696">
      <w:pPr>
        <w:ind w:left="720"/>
        <w:jc w:val="center"/>
      </w:pPr>
      <w:r>
        <w:rPr>
          <w:b/>
        </w:rPr>
        <w:t>Proposal for Independent Study</w:t>
      </w:r>
    </w:p>
    <w:p w:rsidR="008C276F" w:rsidRDefault="008C276F" w:rsidP="008C276F">
      <w:pPr>
        <w:jc w:val="center"/>
      </w:pPr>
    </w:p>
    <w:p w:rsidR="000263A6" w:rsidRDefault="00EB4696" w:rsidP="00EB4696">
      <w:r w:rsidRPr="004A7493">
        <w:rPr>
          <w:color w:val="FF0000"/>
        </w:rPr>
        <w:t>Student</w:t>
      </w:r>
      <w:r w:rsidR="000263A6">
        <w:t xml:space="preserve"> – Preston </w:t>
      </w:r>
      <w:bookmarkStart w:id="0" w:name="_GoBack"/>
      <w:bookmarkEnd w:id="0"/>
    </w:p>
    <w:p w:rsidR="00EB4696" w:rsidRDefault="00EB4696" w:rsidP="00EB4696">
      <w:r w:rsidRPr="004A7493">
        <w:rPr>
          <w:color w:val="FF0000"/>
        </w:rPr>
        <w:t>Date</w:t>
      </w:r>
      <w:r>
        <w:t xml:space="preserve"> </w:t>
      </w:r>
      <w:r w:rsidR="000263A6">
        <w:t>– November, 27</w:t>
      </w:r>
      <w:r w:rsidR="000263A6" w:rsidRPr="000263A6">
        <w:rPr>
          <w:vertAlign w:val="superscript"/>
        </w:rPr>
        <w:t>th</w:t>
      </w:r>
      <w:r w:rsidR="000263A6">
        <w:t>, 2011</w:t>
      </w:r>
    </w:p>
    <w:p w:rsidR="00EB4696" w:rsidRDefault="00EB4696" w:rsidP="008C276F"/>
    <w:p w:rsidR="000263A6" w:rsidRDefault="008C276F" w:rsidP="008C276F">
      <w:r w:rsidRPr="004A7493">
        <w:rPr>
          <w:color w:val="FF0000"/>
        </w:rPr>
        <w:t>Topic</w:t>
      </w:r>
      <w:r w:rsidR="00EB4696" w:rsidRPr="004A7493">
        <w:rPr>
          <w:color w:val="FF0000"/>
        </w:rPr>
        <w:t>/Problem</w:t>
      </w:r>
      <w:r w:rsidR="000263A6">
        <w:t xml:space="preserve"> Dinosaurs</w:t>
      </w:r>
      <w:r w:rsidR="005E6F03">
        <w:t xml:space="preserve"> of the Cretaceous period</w:t>
      </w:r>
    </w:p>
    <w:p w:rsidR="000263A6" w:rsidRDefault="000263A6" w:rsidP="008C276F"/>
    <w:p w:rsidR="00E842E6" w:rsidRDefault="008C276F" w:rsidP="008C276F">
      <w:r w:rsidRPr="004A7493">
        <w:rPr>
          <w:color w:val="FF0000"/>
        </w:rPr>
        <w:t>Overview</w:t>
      </w:r>
      <w:r w:rsidR="00E842E6" w:rsidRPr="004A7493">
        <w:rPr>
          <w:color w:val="FF0000"/>
        </w:rPr>
        <w:t xml:space="preserve"> of independent study:</w:t>
      </w:r>
      <w:r w:rsidR="000263A6">
        <w:t xml:space="preserve"> Compare and contrast similar life forms over different geographical areas and explorer their life styles. Investigate how a carnivore: </w:t>
      </w:r>
      <w:proofErr w:type="spellStart"/>
      <w:r w:rsidR="000263A6">
        <w:t>Velociraptor</w:t>
      </w:r>
      <w:proofErr w:type="spellEnd"/>
      <w:r w:rsidR="000263A6">
        <w:t xml:space="preserve"> and an herbivore: </w:t>
      </w:r>
      <w:proofErr w:type="spellStart"/>
      <w:r w:rsidR="000263A6">
        <w:t>Parasauralophus</w:t>
      </w:r>
      <w:proofErr w:type="spellEnd"/>
      <w:r w:rsidR="000263A6">
        <w:t xml:space="preserve"> are alike and different. Discover how dinosaurs from the Cretaceous period lived and what factors may have caused their demise. </w:t>
      </w:r>
    </w:p>
    <w:p w:rsidR="00E842E6" w:rsidRDefault="00E842E6" w:rsidP="00E842E6"/>
    <w:p w:rsidR="008C276F" w:rsidRPr="000263A6" w:rsidRDefault="008C276F" w:rsidP="008C276F">
      <w:proofErr w:type="gramStart"/>
      <w:r w:rsidRPr="00AE4635">
        <w:rPr>
          <w:color w:val="FF0000"/>
        </w:rPr>
        <w:t>Goals(</w:t>
      </w:r>
      <w:proofErr w:type="gramEnd"/>
      <w:r w:rsidRPr="00AE4635">
        <w:rPr>
          <w:color w:val="FF0000"/>
        </w:rPr>
        <w:t xml:space="preserve">List 2-3) </w:t>
      </w:r>
      <w:r w:rsidR="000263A6">
        <w:t xml:space="preserve">– Discover characteristics of both a </w:t>
      </w:r>
      <w:proofErr w:type="spellStart"/>
      <w:r w:rsidR="000263A6">
        <w:t>Velociraptor</w:t>
      </w:r>
      <w:proofErr w:type="spellEnd"/>
      <w:r w:rsidR="000263A6">
        <w:t xml:space="preserve"> and a </w:t>
      </w:r>
      <w:proofErr w:type="spellStart"/>
      <w:r w:rsidR="000263A6">
        <w:t>Parasauralophus</w:t>
      </w:r>
      <w:proofErr w:type="spellEnd"/>
      <w:r w:rsidR="000263A6">
        <w:t xml:space="preserve"> and see if it was possible before the breakup of  Pangaea that they ever shared a habitat and what habitat that might have been.</w:t>
      </w:r>
    </w:p>
    <w:p w:rsidR="008C276F" w:rsidRDefault="008C276F" w:rsidP="008C276F"/>
    <w:p w:rsidR="008C276F" w:rsidRPr="000263A6" w:rsidRDefault="008C276F" w:rsidP="008C276F">
      <w:r w:rsidRPr="00AE4635">
        <w:rPr>
          <w:color w:val="FF0000"/>
        </w:rPr>
        <w:t>What do you hope to learn?</w:t>
      </w:r>
      <w:r>
        <w:t xml:space="preserve"> </w:t>
      </w:r>
      <w:r w:rsidR="000263A6">
        <w:rPr>
          <w:sz w:val="36"/>
          <w:szCs w:val="36"/>
        </w:rPr>
        <w:t xml:space="preserve">– </w:t>
      </w:r>
      <w:r w:rsidR="000263A6">
        <w:t xml:space="preserve">I want to learn more about different species of dinosaur and how they interacted. </w:t>
      </w:r>
      <w:r w:rsidR="00E745EA">
        <w:t xml:space="preserve"> I want to compare and contrast a carnivore and an herbivore by researching their environment in the Cretaceous period. </w:t>
      </w:r>
    </w:p>
    <w:p w:rsidR="00E745EA" w:rsidRDefault="00E745EA" w:rsidP="008C276F"/>
    <w:p w:rsidR="008C276F" w:rsidRPr="00AE4635" w:rsidRDefault="008C276F" w:rsidP="008C276F">
      <w:pPr>
        <w:rPr>
          <w:color w:val="FF0000"/>
        </w:rPr>
      </w:pPr>
      <w:r w:rsidRPr="00AE4635">
        <w:rPr>
          <w:color w:val="FF0000"/>
        </w:rPr>
        <w:t>What subject(s) will your independent study include?</w:t>
      </w:r>
    </w:p>
    <w:p w:rsidR="008C276F" w:rsidRDefault="00E745EA">
      <w:r>
        <w:t>L.A., Math, Social Studies (Geography) and Science</w:t>
      </w:r>
    </w:p>
    <w:p w:rsidR="008C276F" w:rsidRDefault="008C276F" w:rsidP="008C276F"/>
    <w:p w:rsidR="008C276F" w:rsidRPr="00AE4635" w:rsidRDefault="008C276F" w:rsidP="008C276F">
      <w:pPr>
        <w:rPr>
          <w:color w:val="FF0000"/>
        </w:rPr>
      </w:pPr>
      <w:r w:rsidRPr="00AE4635">
        <w:rPr>
          <w:color w:val="FF0000"/>
        </w:rPr>
        <w:t>What class tasks/assignments do you feel you should be able to opt out of to give you time to work on your independent study? Explain your reasoning.</w:t>
      </w:r>
    </w:p>
    <w:p w:rsidR="00ED3E28" w:rsidRDefault="00E745EA" w:rsidP="008C276F">
      <w:r>
        <w:t xml:space="preserve">During researching the Independent Study project many </w:t>
      </w:r>
      <w:r w:rsidR="00ED3E28">
        <w:t xml:space="preserve">Ohio </w:t>
      </w:r>
      <w:r>
        <w:t>3</w:t>
      </w:r>
      <w:r w:rsidRPr="00E745EA">
        <w:rPr>
          <w:vertAlign w:val="superscript"/>
        </w:rPr>
        <w:t>rd</w:t>
      </w:r>
      <w:r>
        <w:t xml:space="preserve"> grade standards will be met: </w:t>
      </w:r>
    </w:p>
    <w:p w:rsidR="00E745EA" w:rsidRDefault="00E745EA" w:rsidP="008C276F">
      <w:r w:rsidRPr="00E745EA">
        <w:t>Spelling</w:t>
      </w:r>
      <w:r>
        <w:t xml:space="preserve"> from the </w:t>
      </w:r>
      <w:r w:rsidR="00920162">
        <w:t>Phonemic</w:t>
      </w:r>
      <w:r>
        <w:t xml:space="preserve"> Awareness standards 2-5 and perhaps #6</w:t>
      </w:r>
    </w:p>
    <w:p w:rsidR="00E745EA" w:rsidRDefault="00E745EA" w:rsidP="008C276F">
      <w:r>
        <w:t>Vocabulary from the Acquisition of vocabulary standards 1, 3-5, 7-9</w:t>
      </w:r>
    </w:p>
    <w:p w:rsidR="00920162" w:rsidRDefault="00E745EA" w:rsidP="008C276F">
      <w:r>
        <w:t xml:space="preserve"> Reading/comprehension from the </w:t>
      </w:r>
      <w:r w:rsidR="00920162">
        <w:t>Reading process standards 1-6, maybe 7 and 8-10</w:t>
      </w:r>
    </w:p>
    <w:p w:rsidR="00920162" w:rsidRDefault="00920162" w:rsidP="008C276F">
      <w:r>
        <w:t>And Reading applications standards 2-4</w:t>
      </w:r>
    </w:p>
    <w:p w:rsidR="00E745EA" w:rsidRDefault="00920162" w:rsidP="008C276F">
      <w:proofErr w:type="gramStart"/>
      <w:r>
        <w:t>Writing compositions/grammar from the writing process standards 1-16 and writing applications standards 2, 4, 5, as well as writing conventions standards 1-17.</w:t>
      </w:r>
      <w:proofErr w:type="gramEnd"/>
    </w:p>
    <w:p w:rsidR="00920162" w:rsidRDefault="00920162" w:rsidP="008C276F">
      <w:r>
        <w:t>Research standards 1-7</w:t>
      </w:r>
    </w:p>
    <w:p w:rsidR="00106226" w:rsidRDefault="00106226" w:rsidP="008C276F"/>
    <w:p w:rsidR="00ED3E28" w:rsidRDefault="00ED3E28" w:rsidP="008C276F">
      <w:r>
        <w:t>Math- Measurement standard indicators 1, 4</w:t>
      </w:r>
      <w:proofErr w:type="gramStart"/>
      <w:r>
        <w:t>,6</w:t>
      </w:r>
      <w:proofErr w:type="gramEnd"/>
    </w:p>
    <w:p w:rsidR="00ED3E28" w:rsidRDefault="00ED3E28" w:rsidP="008C276F">
      <w:r>
        <w:t>Geometry and spatial sense standard 3</w:t>
      </w:r>
    </w:p>
    <w:p w:rsidR="00ED3E28" w:rsidRDefault="00ED3E28" w:rsidP="008C276F">
      <w:r>
        <w:t>Data analysis and probability standards 2-7</w:t>
      </w:r>
    </w:p>
    <w:p w:rsidR="00ED3E28" w:rsidRDefault="00106226" w:rsidP="008C276F">
      <w:r>
        <w:t xml:space="preserve">Science- Scientific ways of knowing, scientific inquiry, science and technology, life sciences, Earth </w:t>
      </w:r>
      <w:r w:rsidRPr="005D24AE">
        <w:rPr>
          <w:strike/>
        </w:rPr>
        <w:t>and sp</w:t>
      </w:r>
      <w:r w:rsidR="005D24AE" w:rsidRPr="005D24AE">
        <w:rPr>
          <w:strike/>
        </w:rPr>
        <w:t>ace</w:t>
      </w:r>
      <w:r w:rsidR="005D24AE">
        <w:t xml:space="preserve"> science</w:t>
      </w:r>
    </w:p>
    <w:p w:rsidR="005D24AE" w:rsidRDefault="005D24AE" w:rsidP="008C276F"/>
    <w:p w:rsidR="005D24AE" w:rsidRDefault="005D24AE" w:rsidP="008C276F">
      <w:r>
        <w:t>Geography standards 2, 3, 5, 6</w:t>
      </w:r>
    </w:p>
    <w:p w:rsidR="005D24AE" w:rsidRDefault="005D24AE" w:rsidP="008C276F">
      <w:r>
        <w:t>History indicators 1</w:t>
      </w:r>
      <w:proofErr w:type="gramStart"/>
      <w:r>
        <w:t>,2</w:t>
      </w:r>
      <w:proofErr w:type="gramEnd"/>
      <w:r>
        <w:t xml:space="preserve"> and 3g</w:t>
      </w:r>
    </w:p>
    <w:p w:rsidR="005D24AE" w:rsidRDefault="005D24AE" w:rsidP="008C276F">
      <w:r>
        <w:t>Social studies skills and methods indicators 1 a-g with focus on Mongolia, China and U.S. (where the dinosaur fossils have been found), 2 a-d, 3, 4, 5, and 6 a-e</w:t>
      </w:r>
    </w:p>
    <w:p w:rsidR="008C276F" w:rsidRPr="00AE4635" w:rsidRDefault="008C276F" w:rsidP="008C276F">
      <w:pPr>
        <w:rPr>
          <w:color w:val="FF0000"/>
        </w:rPr>
      </w:pPr>
      <w:r w:rsidRPr="00AE4635">
        <w:rPr>
          <w:color w:val="FF0000"/>
        </w:rPr>
        <w:lastRenderedPageBreak/>
        <w:t xml:space="preserve">How will </w:t>
      </w:r>
      <w:r w:rsidR="00E86CF8" w:rsidRPr="00AE4635">
        <w:rPr>
          <w:color w:val="FF0000"/>
        </w:rPr>
        <w:t>your independent study</w:t>
      </w:r>
      <w:r w:rsidRPr="00AE4635">
        <w:rPr>
          <w:color w:val="FF0000"/>
        </w:rPr>
        <w:t xml:space="preserve"> show that you have exceeded the standard in language arts, social studies, </w:t>
      </w:r>
      <w:proofErr w:type="gramStart"/>
      <w:r w:rsidRPr="00AE4635">
        <w:rPr>
          <w:color w:val="FF0000"/>
        </w:rPr>
        <w:t>etc.</w:t>
      </w:r>
      <w:proofErr w:type="gramEnd"/>
      <w:r w:rsidR="00E86CF8" w:rsidRPr="00AE4635">
        <w:rPr>
          <w:color w:val="FF0000"/>
        </w:rPr>
        <w:t xml:space="preserve"> </w:t>
      </w:r>
    </w:p>
    <w:p w:rsidR="00920162" w:rsidRDefault="00920162" w:rsidP="00E86CF8">
      <w:r w:rsidRPr="00920162">
        <w:t xml:space="preserve">Without actually having completed the project </w:t>
      </w:r>
      <w:r>
        <w:t xml:space="preserve">I’m not sure how to answer this question. </w:t>
      </w:r>
    </w:p>
    <w:p w:rsidR="00920162" w:rsidRPr="00920162" w:rsidRDefault="00920162" w:rsidP="00E86CF8"/>
    <w:p w:rsidR="00ED3E28" w:rsidRDefault="00ED3E28" w:rsidP="00E86CF8">
      <w:pPr>
        <w:rPr>
          <w:color w:val="FF0000"/>
        </w:rPr>
      </w:pPr>
    </w:p>
    <w:p w:rsidR="00ED3E28" w:rsidRDefault="00ED3E28" w:rsidP="00E86CF8">
      <w:pPr>
        <w:rPr>
          <w:color w:val="FF0000"/>
        </w:rPr>
      </w:pPr>
    </w:p>
    <w:p w:rsidR="00253AC1" w:rsidRPr="00AE4635" w:rsidRDefault="00116E02" w:rsidP="00E86CF8">
      <w:pPr>
        <w:rPr>
          <w:color w:val="FF0000"/>
        </w:rPr>
      </w:pPr>
      <w:r w:rsidRPr="00AE4635">
        <w:rPr>
          <w:color w:val="FF0000"/>
        </w:rPr>
        <w:t xml:space="preserve">How will your teachers </w:t>
      </w:r>
      <w:r w:rsidR="00253AC1" w:rsidRPr="00AE4635">
        <w:rPr>
          <w:color w:val="FF0000"/>
        </w:rPr>
        <w:t>easily be able to monitor your progress</w:t>
      </w:r>
      <w:r w:rsidRPr="00AE4635">
        <w:rPr>
          <w:color w:val="FF0000"/>
        </w:rPr>
        <w:t xml:space="preserve"> on a regular basis (weekly or bi-weekly)?</w:t>
      </w:r>
    </w:p>
    <w:p w:rsidR="00116E02" w:rsidRPr="00920162" w:rsidRDefault="00920162" w:rsidP="00E86CF8">
      <w:r w:rsidRPr="00920162">
        <w:t xml:space="preserve">By oral report in a breakout room or teachers can view my blog: </w:t>
      </w:r>
      <w:hyperlink r:id="rId6" w:history="1">
        <w:r w:rsidRPr="00920162">
          <w:rPr>
            <w:rStyle w:val="Hyperlink"/>
          </w:rPr>
          <w:t>www.pres10snews.blogspot.com</w:t>
        </w:r>
      </w:hyperlink>
    </w:p>
    <w:p w:rsidR="00116E02" w:rsidRPr="00FF6C08" w:rsidRDefault="00116E02" w:rsidP="00E86CF8">
      <w:pPr>
        <w:rPr>
          <w:sz w:val="32"/>
          <w:szCs w:val="32"/>
        </w:rPr>
      </w:pPr>
    </w:p>
    <w:p w:rsidR="00475FFF" w:rsidRDefault="008C276F" w:rsidP="004A7493">
      <w:r w:rsidRPr="004A7493">
        <w:rPr>
          <w:color w:val="FF0000"/>
        </w:rPr>
        <w:t>Format</w:t>
      </w:r>
      <w:r w:rsidR="00E86CF8" w:rsidRPr="004A7493">
        <w:rPr>
          <w:color w:val="FF0000"/>
        </w:rPr>
        <w:t>s/technology used</w:t>
      </w:r>
      <w:r w:rsidR="00475FFF" w:rsidRPr="004A7493">
        <w:rPr>
          <w:color w:val="FF0000"/>
        </w:rPr>
        <w:t xml:space="preserve"> (w</w:t>
      </w:r>
      <w:r w:rsidR="00E86CF8" w:rsidRPr="004A7493">
        <w:rPr>
          <w:color w:val="FF0000"/>
        </w:rPr>
        <w:t xml:space="preserve">ebsite, blog, wiki, Word, Excel, </w:t>
      </w:r>
      <w:r w:rsidR="00475FFF" w:rsidRPr="004A7493">
        <w:rPr>
          <w:color w:val="FF0000"/>
        </w:rPr>
        <w:t xml:space="preserve">Survey Monkey, </w:t>
      </w:r>
      <w:proofErr w:type="spellStart"/>
      <w:r w:rsidR="00E86CF8" w:rsidRPr="004A7493">
        <w:rPr>
          <w:color w:val="FF0000"/>
        </w:rPr>
        <w:t>Glogster</w:t>
      </w:r>
      <w:proofErr w:type="spellEnd"/>
      <w:r w:rsidR="00E86CF8" w:rsidRPr="004A7493">
        <w:rPr>
          <w:color w:val="FF0000"/>
        </w:rPr>
        <w:t xml:space="preserve">, </w:t>
      </w:r>
      <w:proofErr w:type="spellStart"/>
      <w:r w:rsidR="00475FFF" w:rsidRPr="004A7493">
        <w:rPr>
          <w:color w:val="FF0000"/>
        </w:rPr>
        <w:t>Animoto</w:t>
      </w:r>
      <w:proofErr w:type="spellEnd"/>
      <w:r w:rsidR="00475FFF" w:rsidRPr="004A7493">
        <w:rPr>
          <w:color w:val="FF0000"/>
        </w:rPr>
        <w:t xml:space="preserve">, </w:t>
      </w:r>
      <w:r w:rsidRPr="004A7493">
        <w:rPr>
          <w:color w:val="FF0000"/>
        </w:rPr>
        <w:t>etc.)</w:t>
      </w:r>
      <w:r>
        <w:t xml:space="preserve"> </w:t>
      </w:r>
      <w:r w:rsidR="004A7493">
        <w:t xml:space="preserve">Websites, blog, Word, Excel, books, </w:t>
      </w:r>
      <w:proofErr w:type="spellStart"/>
      <w:r w:rsidR="004A7493">
        <w:t>Powerpoint</w:t>
      </w:r>
      <w:proofErr w:type="spellEnd"/>
      <w:r w:rsidR="004A7493">
        <w:t>, Excel &amp; probably more</w:t>
      </w:r>
    </w:p>
    <w:p w:rsidR="00475FFF" w:rsidRDefault="00475FFF" w:rsidP="00475FFF"/>
    <w:p w:rsidR="00E842E6" w:rsidRDefault="00E842E6" w:rsidP="00E842E6">
      <w:r w:rsidRPr="004A7493">
        <w:rPr>
          <w:color w:val="FF0000"/>
        </w:rPr>
        <w:t>Schedule of Completion</w:t>
      </w:r>
      <w:r>
        <w:t xml:space="preserve"> </w:t>
      </w:r>
      <w:r w:rsidR="00ED3E28">
        <w:t>– around the beginning of May</w:t>
      </w:r>
    </w:p>
    <w:p w:rsidR="008C276F" w:rsidRDefault="008C276F" w:rsidP="008C276F"/>
    <w:p w:rsidR="008C276F" w:rsidRPr="00521A7F" w:rsidRDefault="008C276F" w:rsidP="008C276F">
      <w:pPr>
        <w:rPr>
          <w:b/>
        </w:rPr>
      </w:pPr>
      <w:r w:rsidRPr="00521A7F">
        <w:rPr>
          <w:b/>
        </w:rPr>
        <w:t>To be completed by Teacher:</w:t>
      </w:r>
    </w:p>
    <w:p w:rsidR="008C276F" w:rsidRDefault="008C276F" w:rsidP="008C276F"/>
    <w:p w:rsidR="008C276F" w:rsidRDefault="00E842E6" w:rsidP="008C276F">
      <w:r>
        <w:t>How student will be evaluated:</w:t>
      </w:r>
      <w:r w:rsidR="008C276F">
        <w:t xml:space="preserve"> _________________________________________________________</w:t>
      </w:r>
      <w:r>
        <w:t>_______________</w:t>
      </w:r>
    </w:p>
    <w:p w:rsidR="008C276F" w:rsidRDefault="008C276F" w:rsidP="008C276F"/>
    <w:p w:rsidR="008C276F" w:rsidRDefault="008C276F" w:rsidP="008C276F">
      <w:r>
        <w:t>Subject Area _____________________________________________________________</w:t>
      </w:r>
    </w:p>
    <w:p w:rsidR="008C276F" w:rsidRDefault="008C276F" w:rsidP="008C276F"/>
    <w:p w:rsidR="008C276F" w:rsidRDefault="00475FFF" w:rsidP="008C276F">
      <w:r>
        <w:t>Regular class requirements that student will be allowed to opt out of</w:t>
      </w:r>
      <w:r w:rsidR="00E842E6">
        <w:t>:</w:t>
      </w:r>
      <w:r w:rsidR="008C276F">
        <w:t xml:space="preserve"> </w:t>
      </w:r>
    </w:p>
    <w:p w:rsidR="00475FFF" w:rsidRDefault="00475FFF" w:rsidP="00475FFF">
      <w:r>
        <w:t>________________________________________________________________________</w:t>
      </w:r>
    </w:p>
    <w:p w:rsidR="00475FFF" w:rsidRDefault="00475FFF" w:rsidP="00475FFF"/>
    <w:p w:rsidR="008C276F" w:rsidRDefault="008C276F" w:rsidP="008C276F"/>
    <w:p w:rsidR="008C276F" w:rsidRPr="00521A7F" w:rsidRDefault="008C276F" w:rsidP="008C276F">
      <w:pPr>
        <w:rPr>
          <w:b/>
        </w:rPr>
      </w:pPr>
      <w:r w:rsidRPr="00521A7F">
        <w:rPr>
          <w:b/>
        </w:rPr>
        <w:t>Signatures:</w:t>
      </w:r>
    </w:p>
    <w:p w:rsidR="008C276F" w:rsidRDefault="008C276F" w:rsidP="008C276F"/>
    <w:p w:rsidR="008C276F" w:rsidRDefault="008C276F" w:rsidP="008C276F">
      <w:r>
        <w:t>Student_______________________________________</w:t>
      </w:r>
    </w:p>
    <w:p w:rsidR="008C276F" w:rsidRDefault="008C276F" w:rsidP="008C276F"/>
    <w:p w:rsidR="008C276F" w:rsidRDefault="008C276F" w:rsidP="008C276F">
      <w:r>
        <w:t>Teacher ______________________________________</w:t>
      </w:r>
    </w:p>
    <w:p w:rsidR="008C276F" w:rsidRDefault="008C276F" w:rsidP="008C276F"/>
    <w:p w:rsidR="008C276F" w:rsidRDefault="008C276F" w:rsidP="008C276F">
      <w:r>
        <w:t>Parent (s) _____________________________________</w:t>
      </w:r>
    </w:p>
    <w:p w:rsidR="008C276F" w:rsidRDefault="008C276F" w:rsidP="008C276F"/>
    <w:p w:rsidR="008C276F" w:rsidRDefault="006E5C0E" w:rsidP="008C276F">
      <w:r>
        <w:t>Gifted Coordinator</w:t>
      </w:r>
      <w:r w:rsidR="008C276F">
        <w:t>______________________________________</w:t>
      </w:r>
    </w:p>
    <w:p w:rsidR="008C276F" w:rsidRDefault="008C276F" w:rsidP="008C276F"/>
    <w:p w:rsidR="008C276F" w:rsidRDefault="008C276F" w:rsidP="008C276F">
      <w:pPr>
        <w:jc w:val="center"/>
        <w:rPr>
          <w:b/>
        </w:rPr>
      </w:pPr>
    </w:p>
    <w:p w:rsidR="008C276F" w:rsidRDefault="008C276F" w:rsidP="008C276F">
      <w:pPr>
        <w:jc w:val="center"/>
        <w:rPr>
          <w:b/>
        </w:rPr>
      </w:pPr>
      <w:r>
        <w:rPr>
          <w:b/>
        </w:rPr>
        <w:t>Project Submission Requirements</w:t>
      </w:r>
    </w:p>
    <w:p w:rsidR="008C276F" w:rsidRDefault="008C276F" w:rsidP="008C276F">
      <w:pPr>
        <w:jc w:val="center"/>
        <w:rPr>
          <w:b/>
        </w:rPr>
      </w:pPr>
    </w:p>
    <w:p w:rsidR="008C276F" w:rsidRPr="005D24AE" w:rsidRDefault="008C276F" w:rsidP="008C276F">
      <w:pPr>
        <w:numPr>
          <w:ilvl w:val="0"/>
          <w:numId w:val="1"/>
        </w:numPr>
        <w:rPr>
          <w:color w:val="FF0000"/>
          <w:highlight w:val="yellow"/>
        </w:rPr>
      </w:pPr>
      <w:r w:rsidRPr="005D24AE">
        <w:rPr>
          <w:color w:val="FF0000"/>
          <w:highlight w:val="yellow"/>
        </w:rPr>
        <w:t>All Independent Study projects are the responsibility of the student.</w:t>
      </w:r>
    </w:p>
    <w:p w:rsidR="008C276F" w:rsidRPr="005D24AE" w:rsidRDefault="008C276F" w:rsidP="008C276F">
      <w:pPr>
        <w:numPr>
          <w:ilvl w:val="0"/>
          <w:numId w:val="1"/>
        </w:numPr>
        <w:rPr>
          <w:color w:val="FF0000"/>
          <w:highlight w:val="yellow"/>
        </w:rPr>
      </w:pPr>
      <w:r w:rsidRPr="005D24AE">
        <w:rPr>
          <w:color w:val="FF0000"/>
          <w:highlight w:val="yellow"/>
        </w:rPr>
        <w:t>Late projects, projects that do not follow submission requirements, and/or incomplete projects will not be considered for credit.</w:t>
      </w:r>
    </w:p>
    <w:p w:rsidR="008C276F" w:rsidRPr="005D24AE" w:rsidRDefault="008C276F" w:rsidP="008C276F">
      <w:pPr>
        <w:numPr>
          <w:ilvl w:val="0"/>
          <w:numId w:val="1"/>
        </w:numPr>
        <w:rPr>
          <w:color w:val="FF0000"/>
          <w:highlight w:val="yellow"/>
        </w:rPr>
      </w:pPr>
      <w:r w:rsidRPr="005D24AE">
        <w:rPr>
          <w:color w:val="FF0000"/>
          <w:highlight w:val="yellow"/>
        </w:rPr>
        <w:t>The student’s parent must certify that the completed project took the required 60 hours to complete (120 hours for 1 credit.)</w:t>
      </w:r>
    </w:p>
    <w:p w:rsidR="008C276F" w:rsidRPr="005D24AE" w:rsidRDefault="008C276F" w:rsidP="008C276F">
      <w:pPr>
        <w:numPr>
          <w:ilvl w:val="0"/>
          <w:numId w:val="1"/>
        </w:numPr>
        <w:rPr>
          <w:color w:val="FF0000"/>
          <w:highlight w:val="yellow"/>
        </w:rPr>
      </w:pPr>
      <w:r w:rsidRPr="005D24AE">
        <w:rPr>
          <w:color w:val="FF0000"/>
          <w:highlight w:val="yellow"/>
        </w:rPr>
        <w:lastRenderedPageBreak/>
        <w:t xml:space="preserve">A student may earn no more than 1 credit of Parent/Student Independent Study Courses for Credit during their enrollment at the Monroe Virtual Charter Middle School.  </w:t>
      </w:r>
    </w:p>
    <w:p w:rsidR="008C276F" w:rsidRPr="005D24AE" w:rsidRDefault="008C276F" w:rsidP="008C276F">
      <w:pPr>
        <w:numPr>
          <w:ilvl w:val="0"/>
          <w:numId w:val="1"/>
        </w:numPr>
        <w:rPr>
          <w:color w:val="FF0000"/>
          <w:highlight w:val="yellow"/>
        </w:rPr>
      </w:pPr>
      <w:r w:rsidRPr="005D24AE">
        <w:rPr>
          <w:color w:val="FF0000"/>
          <w:highlight w:val="yellow"/>
        </w:rPr>
        <w:t>Send your work to Monroe Virtual Middle School, 801 32</w:t>
      </w:r>
      <w:r w:rsidRPr="005D24AE">
        <w:rPr>
          <w:color w:val="FF0000"/>
          <w:highlight w:val="yellow"/>
          <w:vertAlign w:val="superscript"/>
        </w:rPr>
        <w:t>nd</w:t>
      </w:r>
      <w:r w:rsidRPr="005D24AE">
        <w:rPr>
          <w:color w:val="FF0000"/>
          <w:highlight w:val="yellow"/>
        </w:rPr>
        <w:t xml:space="preserve"> Ave, Monroe, WI  53566</w:t>
      </w:r>
    </w:p>
    <w:p w:rsidR="008C276F" w:rsidRDefault="008C276F" w:rsidP="008C276F"/>
    <w:p w:rsidR="008C276F" w:rsidRPr="00510706" w:rsidRDefault="008C276F" w:rsidP="008C276F"/>
    <w:p w:rsidR="00176DC4" w:rsidRDefault="00176DC4"/>
    <w:sectPr w:rsidR="00176DC4" w:rsidSect="004818C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31DA3"/>
    <w:multiLevelType w:val="hybridMultilevel"/>
    <w:tmpl w:val="74AC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76F"/>
    <w:rsid w:val="000263A6"/>
    <w:rsid w:val="000432BA"/>
    <w:rsid w:val="00106226"/>
    <w:rsid w:val="00116E02"/>
    <w:rsid w:val="00176DC4"/>
    <w:rsid w:val="00253AC1"/>
    <w:rsid w:val="002F236C"/>
    <w:rsid w:val="00475FFF"/>
    <w:rsid w:val="004818CA"/>
    <w:rsid w:val="004A7493"/>
    <w:rsid w:val="005D24AE"/>
    <w:rsid w:val="005E6F03"/>
    <w:rsid w:val="00697B70"/>
    <w:rsid w:val="006E5C0E"/>
    <w:rsid w:val="008C276F"/>
    <w:rsid w:val="00920162"/>
    <w:rsid w:val="00AE4635"/>
    <w:rsid w:val="00B56A7F"/>
    <w:rsid w:val="00E745EA"/>
    <w:rsid w:val="00E842E6"/>
    <w:rsid w:val="00E86CF8"/>
    <w:rsid w:val="00EB4696"/>
    <w:rsid w:val="00ED3E28"/>
    <w:rsid w:val="00FF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0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0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es10snews.blogspot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White Hat Management</Company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Spencer, Deanne M.</dc:creator>
  <cp:keywords/>
  <dc:description/>
  <cp:lastModifiedBy>Spencer, Deanne M.</cp:lastModifiedBy>
  <cp:revision>2</cp:revision>
  <cp:lastPrinted>2011-11-24T03:52:00Z</cp:lastPrinted>
  <dcterms:created xsi:type="dcterms:W3CDTF">2011-12-06T17:31:00Z</dcterms:created>
  <dcterms:modified xsi:type="dcterms:W3CDTF">2011-12-06T17:31:00Z</dcterms:modified>
</cp:coreProperties>
</file>